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01" w:rsidRPr="00337B12" w:rsidRDefault="00BE1CE9" w:rsidP="00337B12">
      <w:bookmarkStart w:id="0" w:name="_GoBack"/>
      <w:r>
        <w:rPr>
          <w:noProof/>
        </w:rPr>
        <w:drawing>
          <wp:inline distT="0" distB="0" distL="0" distR="0" wp14:anchorId="7788F4C0" wp14:editId="4B9C9517">
            <wp:extent cx="8229600" cy="46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1901" w:rsidRPr="00337B12" w:rsidSect="00337B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C"/>
    <w:rsid w:val="000C0B6D"/>
    <w:rsid w:val="00164870"/>
    <w:rsid w:val="00330C7A"/>
    <w:rsid w:val="00337B12"/>
    <w:rsid w:val="00406109"/>
    <w:rsid w:val="004322BB"/>
    <w:rsid w:val="004F5C33"/>
    <w:rsid w:val="0057382D"/>
    <w:rsid w:val="005C26EC"/>
    <w:rsid w:val="00611901"/>
    <w:rsid w:val="00655789"/>
    <w:rsid w:val="006D1C29"/>
    <w:rsid w:val="0081473A"/>
    <w:rsid w:val="00857952"/>
    <w:rsid w:val="009930D3"/>
    <w:rsid w:val="00A92DB6"/>
    <w:rsid w:val="00BE1CE9"/>
    <w:rsid w:val="00E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56269-E443-412E-A93B-A33D21EC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Ly Chat Luong</dc:creator>
  <cp:keywords/>
  <dc:description/>
  <cp:lastModifiedBy>Quan Ly Chat Luong 2</cp:lastModifiedBy>
  <cp:revision>18</cp:revision>
  <cp:lastPrinted>2021-07-06T07:32:00Z</cp:lastPrinted>
  <dcterms:created xsi:type="dcterms:W3CDTF">2021-06-30T01:38:00Z</dcterms:created>
  <dcterms:modified xsi:type="dcterms:W3CDTF">2023-11-27T01:20:00Z</dcterms:modified>
</cp:coreProperties>
</file>